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206" w:rsidRPr="00B97206" w:rsidRDefault="00B97206" w:rsidP="00B97206">
      <w:pPr>
        <w:rPr>
          <w:rFonts w:ascii="微軟正黑體" w:eastAsia="微軟正黑體" w:hAnsi="微軟正黑體"/>
          <w:b/>
          <w:sz w:val="28"/>
          <w:szCs w:val="28"/>
        </w:rPr>
      </w:pPr>
      <w:bookmarkStart w:id="0" w:name="_GoBack"/>
      <w:bookmarkEnd w:id="0"/>
      <w:r w:rsidRPr="00B97206">
        <w:rPr>
          <w:rFonts w:ascii="微軟正黑體" w:eastAsia="微軟正黑體" w:hAnsi="微軟正黑體" w:hint="eastAsia"/>
          <w:b/>
          <w:sz w:val="28"/>
          <w:szCs w:val="28"/>
        </w:rPr>
        <w:t>附表二</w:t>
      </w:r>
    </w:p>
    <w:tbl>
      <w:tblPr>
        <w:tblW w:w="8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82"/>
      </w:tblGrid>
      <w:tr w:rsidR="00B97206" w:rsidRPr="00B97206" w:rsidTr="00E3506B">
        <w:trPr>
          <w:trHeight w:hRule="exact" w:val="624"/>
          <w:jc w:val="center"/>
        </w:trPr>
        <w:tc>
          <w:tcPr>
            <w:tcW w:w="8282" w:type="dxa"/>
            <w:vAlign w:val="center"/>
          </w:tcPr>
          <w:p w:rsidR="00B97206" w:rsidRPr="00B97206" w:rsidRDefault="00B97206" w:rsidP="00B97206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B97206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「清華光陰的故事」文字故事</w:t>
            </w:r>
            <w:r w:rsidRPr="00B97206">
              <w:rPr>
                <w:rFonts w:ascii="微軟正黑體" w:eastAsia="微軟正黑體" w:hAnsi="微軟正黑體"/>
                <w:b/>
                <w:sz w:val="28"/>
                <w:szCs w:val="28"/>
              </w:rPr>
              <w:t>(</w:t>
            </w:r>
            <w:r w:rsidR="007B7E84">
              <w:rPr>
                <w:rFonts w:ascii="微軟正黑體" w:eastAsia="微軟正黑體" w:hAnsi="微軟正黑體"/>
                <w:b/>
                <w:sz w:val="28"/>
                <w:szCs w:val="28"/>
              </w:rPr>
              <w:t>30-100</w:t>
            </w:r>
            <w:r w:rsidRPr="00B97206">
              <w:rPr>
                <w:rFonts w:ascii="微軟正黑體" w:eastAsia="微軟正黑體" w:hAnsi="微軟正黑體"/>
                <w:b/>
                <w:sz w:val="28"/>
                <w:szCs w:val="28"/>
              </w:rPr>
              <w:t>字)</w:t>
            </w: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  <w:u w:val="single"/>
              </w:rPr>
            </w:pPr>
          </w:p>
        </w:tc>
      </w:tr>
      <w:tr w:rsidR="00B97206" w:rsidRPr="00B97206" w:rsidTr="00E3506B">
        <w:trPr>
          <w:trHeight w:val="624"/>
          <w:jc w:val="center"/>
        </w:trPr>
        <w:tc>
          <w:tcPr>
            <w:tcW w:w="8282" w:type="dxa"/>
            <w:vAlign w:val="center"/>
          </w:tcPr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  <w:p w:rsidR="00B97206" w:rsidRPr="00B97206" w:rsidRDefault="00B97206" w:rsidP="00B97206">
            <w:pPr>
              <w:spacing w:line="400" w:lineRule="exact"/>
              <w:jc w:val="right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</w:p>
        </w:tc>
      </w:tr>
    </w:tbl>
    <w:p w:rsidR="00DD185C" w:rsidRPr="00B97206" w:rsidRDefault="00DD185C" w:rsidP="00B97206">
      <w:pPr>
        <w:spacing w:line="400" w:lineRule="exact"/>
        <w:jc w:val="both"/>
        <w:rPr>
          <w:rFonts w:ascii="微軟正黑體" w:eastAsia="微軟正黑體" w:hAnsi="微軟正黑體"/>
        </w:rPr>
      </w:pPr>
    </w:p>
    <w:sectPr w:rsidR="00DD185C" w:rsidRPr="00B97206" w:rsidSect="00BE2F52">
      <w:headerReference w:type="default" r:id="rId7"/>
      <w:footerReference w:type="even" r:id="rId8"/>
      <w:footerReference w:type="default" r:id="rId9"/>
      <w:pgSz w:w="11906" w:h="16838"/>
      <w:pgMar w:top="2155" w:right="1134" w:bottom="340" w:left="1134" w:header="5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FBA" w:rsidRDefault="000B6FBA">
      <w:r>
        <w:separator/>
      </w:r>
    </w:p>
  </w:endnote>
  <w:endnote w:type="continuationSeparator" w:id="0">
    <w:p w:rsidR="000B6FBA" w:rsidRDefault="000B6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162" w:rsidRDefault="0010016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00162" w:rsidRDefault="0010016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162" w:rsidRDefault="0010016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6330F">
      <w:rPr>
        <w:rStyle w:val="a7"/>
        <w:noProof/>
      </w:rPr>
      <w:t>1</w:t>
    </w:r>
    <w:r>
      <w:rPr>
        <w:rStyle w:val="a7"/>
      </w:rPr>
      <w:fldChar w:fldCharType="end"/>
    </w:r>
  </w:p>
  <w:p w:rsidR="00100162" w:rsidRDefault="001001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FBA" w:rsidRDefault="000B6FBA">
      <w:r>
        <w:separator/>
      </w:r>
    </w:p>
  </w:footnote>
  <w:footnote w:type="continuationSeparator" w:id="0">
    <w:p w:rsidR="000B6FBA" w:rsidRDefault="000B6F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162" w:rsidRDefault="00FE6C1D" w:rsidP="00BE2F52">
    <w:pPr>
      <w:pStyle w:val="a4"/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center</wp:align>
          </wp:positionH>
          <wp:positionV relativeFrom="paragraph">
            <wp:posOffset>7620</wp:posOffset>
          </wp:positionV>
          <wp:extent cx="7331710" cy="1565910"/>
          <wp:effectExtent l="0" t="0" r="2540" b="0"/>
          <wp:wrapNone/>
          <wp:docPr id="2" name="圖片 2" descr="NTHU_Banner_4(定稿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THU_Banner_4(定稿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168"/>
                  <a:stretch>
                    <a:fillRect/>
                  </a:stretch>
                </pic:blipFill>
                <pic:spPr bwMode="auto">
                  <a:xfrm>
                    <a:off x="0" y="0"/>
                    <a:ext cx="7331710" cy="156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28C"/>
      </v:shape>
    </w:pict>
  </w:numPicBullet>
  <w:abstractNum w:abstractNumId="0" w15:restartNumberingAfterBreak="0">
    <w:nsid w:val="3737099A"/>
    <w:multiLevelType w:val="hybridMultilevel"/>
    <w:tmpl w:val="39783B7A"/>
    <w:lvl w:ilvl="0" w:tplc="04090007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EA4636C"/>
    <w:multiLevelType w:val="hybridMultilevel"/>
    <w:tmpl w:val="D506EB5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4EB42490"/>
    <w:multiLevelType w:val="hybridMultilevel"/>
    <w:tmpl w:val="D21CFBB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0C37455"/>
    <w:multiLevelType w:val="hybridMultilevel"/>
    <w:tmpl w:val="ADEE1F52"/>
    <w:lvl w:ilvl="0" w:tplc="E24AC076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</w:rPr>
    </w:lvl>
    <w:lvl w:ilvl="1" w:tplc="4DFADD08">
      <w:start w:val="1"/>
      <w:numFmt w:val="bullet"/>
      <w:lvlText w:val=""/>
      <w:lvlJc w:val="left"/>
      <w:pPr>
        <w:tabs>
          <w:tab w:val="num" w:pos="-2116"/>
        </w:tabs>
        <w:ind w:left="960" w:hanging="480"/>
      </w:pPr>
      <w:rPr>
        <w:rFonts w:ascii="Wingdings" w:hAnsi="Wingdings" w:hint="default"/>
        <w:b/>
      </w:rPr>
    </w:lvl>
    <w:lvl w:ilvl="2" w:tplc="0409000B">
      <w:start w:val="1"/>
      <w:numFmt w:val="bullet"/>
      <w:lvlText w:val="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B91"/>
    <w:rsid w:val="000062FE"/>
    <w:rsid w:val="000174CF"/>
    <w:rsid w:val="0003093D"/>
    <w:rsid w:val="0003621A"/>
    <w:rsid w:val="00042FC5"/>
    <w:rsid w:val="00083D7A"/>
    <w:rsid w:val="000870B0"/>
    <w:rsid w:val="000B6FBA"/>
    <w:rsid w:val="000C6819"/>
    <w:rsid w:val="000D7326"/>
    <w:rsid w:val="00100162"/>
    <w:rsid w:val="0016330F"/>
    <w:rsid w:val="00261442"/>
    <w:rsid w:val="002A061C"/>
    <w:rsid w:val="002B4717"/>
    <w:rsid w:val="002D5EF0"/>
    <w:rsid w:val="00305487"/>
    <w:rsid w:val="00305F00"/>
    <w:rsid w:val="003209FE"/>
    <w:rsid w:val="0035038B"/>
    <w:rsid w:val="00354081"/>
    <w:rsid w:val="00372980"/>
    <w:rsid w:val="003D39AC"/>
    <w:rsid w:val="00400FD6"/>
    <w:rsid w:val="0041272F"/>
    <w:rsid w:val="004C4545"/>
    <w:rsid w:val="004E3675"/>
    <w:rsid w:val="005423A8"/>
    <w:rsid w:val="005507E8"/>
    <w:rsid w:val="005A3C3D"/>
    <w:rsid w:val="006159B3"/>
    <w:rsid w:val="00655459"/>
    <w:rsid w:val="006F5CF4"/>
    <w:rsid w:val="00747102"/>
    <w:rsid w:val="00787227"/>
    <w:rsid w:val="007B7E84"/>
    <w:rsid w:val="008A0F15"/>
    <w:rsid w:val="008B34F7"/>
    <w:rsid w:val="00A336FD"/>
    <w:rsid w:val="00A52B91"/>
    <w:rsid w:val="00A73208"/>
    <w:rsid w:val="00A956BA"/>
    <w:rsid w:val="00AA7AA4"/>
    <w:rsid w:val="00AB40A3"/>
    <w:rsid w:val="00AD6072"/>
    <w:rsid w:val="00B01033"/>
    <w:rsid w:val="00B11DB4"/>
    <w:rsid w:val="00B15356"/>
    <w:rsid w:val="00B36670"/>
    <w:rsid w:val="00B558F1"/>
    <w:rsid w:val="00B97206"/>
    <w:rsid w:val="00BE2F52"/>
    <w:rsid w:val="00BF1B3C"/>
    <w:rsid w:val="00C90221"/>
    <w:rsid w:val="00D326AB"/>
    <w:rsid w:val="00D61CAA"/>
    <w:rsid w:val="00DC438F"/>
    <w:rsid w:val="00DD185C"/>
    <w:rsid w:val="00DF4165"/>
    <w:rsid w:val="00E13A83"/>
    <w:rsid w:val="00FA49E2"/>
    <w:rsid w:val="00FE6C1D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CEF131B-152A-4E6D-BB56-691B6C99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45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 字元1"/>
    <w:rPr>
      <w:kern w:val="2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字元 字元"/>
    <w:rPr>
      <w:kern w:val="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sid w:val="00A52B91"/>
    <w:rPr>
      <w:rFonts w:ascii="Arial" w:hAnsi="Arial"/>
      <w:sz w:val="18"/>
      <w:szCs w:val="18"/>
    </w:rPr>
  </w:style>
  <w:style w:type="table" w:styleId="a9">
    <w:name w:val="Table Grid"/>
    <w:basedOn w:val="a1"/>
    <w:rsid w:val="0065545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209F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9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Company>NTHU</Company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98學年度秘書處寒假工讀時間表</dc:title>
  <dc:creator>NTHU-alumni</dc:creator>
  <cp:lastModifiedBy>QQ雲</cp:lastModifiedBy>
  <cp:revision>2</cp:revision>
  <cp:lastPrinted>2014-12-29T01:55:00Z</cp:lastPrinted>
  <dcterms:created xsi:type="dcterms:W3CDTF">2015-08-14T01:35:00Z</dcterms:created>
  <dcterms:modified xsi:type="dcterms:W3CDTF">2015-08-14T01:35:00Z</dcterms:modified>
</cp:coreProperties>
</file>